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5772D"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</w:p>
    <w:bookmarkEnd w:id="0"/>
    <w:p w14:paraId="3F6E2925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第二届“国家安金共同守护”</w:t>
      </w:r>
    </w:p>
    <w:p w14:paraId="6AFCECA2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主题艺术作品征集大赛暨优秀艺术作品展</w:t>
      </w:r>
    </w:p>
    <w:p w14:paraId="0EE53F38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承诺书</w:t>
      </w:r>
    </w:p>
    <w:p w14:paraId="2E496B4F">
      <w:pPr>
        <w:rPr>
          <w:rFonts w:hint="eastAsia"/>
          <w:sz w:val="28"/>
          <w:szCs w:val="28"/>
        </w:rPr>
      </w:pPr>
    </w:p>
    <w:p w14:paraId="1E91D19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本人（姓名</w:t>
      </w:r>
      <w:r>
        <w:rPr>
          <w:rFonts w:hint="eastAsia"/>
          <w:sz w:val="28"/>
          <w:szCs w:val="28"/>
          <w:lang w:val="en-US" w:eastAsia="zh-CN"/>
        </w:rPr>
        <w:t xml:space="preserve">       ，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，院校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）承诺，遵循公平、公正的参赛原则，诚信参赛，尊重评审结果。如实提供报名信息，参赛作品均为本人创作，参赛期间杜绝出现任何形式地替赛或替换作品等作弊行为。遵守相关法律法规，确保书写内容不存在著作权、名誉权等</w:t>
      </w:r>
      <w:r>
        <w:rPr>
          <w:rFonts w:hint="eastAsia"/>
          <w:sz w:val="28"/>
          <w:szCs w:val="28"/>
          <w:lang w:eastAsia="zh-CN"/>
        </w:rPr>
        <w:t>争议</w:t>
      </w:r>
      <w:r>
        <w:rPr>
          <w:rFonts w:hint="eastAsia"/>
          <w:sz w:val="28"/>
          <w:szCs w:val="28"/>
        </w:rPr>
        <w:t>和纠纷。</w:t>
      </w:r>
    </w:p>
    <w:p w14:paraId="3B2E24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如因违反赛事规定或因书写内容、形式等而产生的任何纠纷，均由本人承担全部责任。</w:t>
      </w:r>
    </w:p>
    <w:p w14:paraId="129D2EC3">
      <w:pPr>
        <w:rPr>
          <w:rFonts w:hint="eastAsia"/>
          <w:sz w:val="28"/>
          <w:szCs w:val="28"/>
        </w:rPr>
      </w:pPr>
    </w:p>
    <w:p w14:paraId="11843903">
      <w:pPr>
        <w:rPr>
          <w:rFonts w:hint="eastAsia"/>
        </w:rPr>
      </w:pPr>
    </w:p>
    <w:p w14:paraId="16EEE9BC">
      <w:pPr>
        <w:rPr>
          <w:rFonts w:hint="eastAsia"/>
        </w:rPr>
      </w:pPr>
    </w:p>
    <w:p w14:paraId="053A1A59">
      <w:pPr>
        <w:ind w:firstLine="4760" w:firstLineChars="17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承诺人（签名）：</w:t>
      </w:r>
    </w:p>
    <w:p w14:paraId="48B6F29F">
      <w:pPr>
        <w:jc w:val="left"/>
        <w:rPr>
          <w:rFonts w:hint="eastAsia"/>
          <w:sz w:val="28"/>
          <w:szCs w:val="28"/>
        </w:rPr>
      </w:pPr>
    </w:p>
    <w:p w14:paraId="3F4C2E8E">
      <w:pPr>
        <w:jc w:val="left"/>
        <w:rPr>
          <w:rFonts w:hint="eastAsia"/>
          <w:sz w:val="28"/>
          <w:szCs w:val="28"/>
        </w:rPr>
      </w:pPr>
    </w:p>
    <w:p w14:paraId="594349CE">
      <w:pPr>
        <w:ind w:firstLine="4760" w:firstLineChars="17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086EFD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3792"/>
    <w:rsid w:val="0B9F01C5"/>
    <w:rsid w:val="1C07662D"/>
    <w:rsid w:val="2B7700C7"/>
    <w:rsid w:val="2FC6673B"/>
    <w:rsid w:val="33C965D6"/>
    <w:rsid w:val="47EC09C8"/>
    <w:rsid w:val="4E3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2025-03-04T00:42:28Z</dcterms:created>
  <dc:creator>Administrator</dc:creator>
  <cp:lastModifiedBy>Administrator</cp:lastModifiedBy>
  <dcterms:modified xsi:type="dcterms:W3CDTF">2025-03-04T00:48:28Z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eyJoZGlkIjoiMjhlYjYxNTkwMTM0YWIwMzc0MzA4MTVlYjgwZjRjZTMifQ==</vt:lpwstr>
  </property>
  <property fmtid="{D5CDD505-2E9C-101B-9397-08002B2CF9AE}" pid="4" name="ICV">
    <vt:lpwstr>349551F24912414FB9D02CBEF4C906B8_12</vt:lpwstr>
  </property>
</Properties>
</file>